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33" w:rsidRPr="009E005F" w:rsidRDefault="009E005F" w:rsidP="009E005F">
      <w:pPr>
        <w:rPr>
          <w:b/>
          <w:sz w:val="28"/>
          <w:szCs w:val="28"/>
        </w:rPr>
      </w:pPr>
      <w:r w:rsidRPr="009E005F">
        <w:rPr>
          <w:b/>
          <w:sz w:val="28"/>
          <w:szCs w:val="28"/>
        </w:rPr>
        <w:t xml:space="preserve">Стоимость платных </w:t>
      </w:r>
      <w:r w:rsidR="003F2D8F" w:rsidRPr="009E005F">
        <w:rPr>
          <w:b/>
          <w:sz w:val="28"/>
          <w:szCs w:val="28"/>
        </w:rPr>
        <w:t>услуг, оказываемых ТСН «Европа»:</w:t>
      </w:r>
      <w:r w:rsidR="003F2D8F" w:rsidRPr="009E005F">
        <w:rPr>
          <w:b/>
          <w:sz w:val="28"/>
          <w:szCs w:val="28"/>
        </w:rPr>
        <w:tab/>
      </w:r>
      <w:bookmarkStart w:id="0" w:name="_GoBack"/>
      <w:bookmarkEnd w:id="0"/>
    </w:p>
    <w:p w:rsidR="003F2D8F" w:rsidRDefault="00DA5781" w:rsidP="00DA5781">
      <w:pPr>
        <w:pStyle w:val="a3"/>
        <w:numPr>
          <w:ilvl w:val="0"/>
          <w:numId w:val="1"/>
        </w:numPr>
      </w:pPr>
      <w:r>
        <w:t>р</w:t>
      </w:r>
      <w:r w:rsidR="003F2D8F">
        <w:t xml:space="preserve">азмещение на территории поселка «Европа» коммерческих рекламных конструкций (объявлений, стоек, растяжек, стендов и т.д.) площадью до 1 </w:t>
      </w:r>
      <w:proofErr w:type="spellStart"/>
      <w:r w:rsidR="003F2D8F">
        <w:t>кв.м</w:t>
      </w:r>
      <w:proofErr w:type="spellEnd"/>
      <w:r w:rsidR="003F2D8F">
        <w:t>. – 5 000 р</w:t>
      </w:r>
      <w:r w:rsidR="009E005F">
        <w:t>.</w:t>
      </w:r>
      <w:r w:rsidR="003F2D8F">
        <w:t xml:space="preserve"> в месяц</w:t>
      </w:r>
      <w:r w:rsidR="009E005F">
        <w:t>;</w:t>
      </w:r>
    </w:p>
    <w:p w:rsidR="00203319" w:rsidRDefault="00203319" w:rsidP="00203319">
      <w:pPr>
        <w:pStyle w:val="a3"/>
      </w:pPr>
    </w:p>
    <w:p w:rsidR="00AD4E4B" w:rsidRDefault="00DA5781" w:rsidP="00DA5781">
      <w:pPr>
        <w:pStyle w:val="a3"/>
        <w:numPr>
          <w:ilvl w:val="0"/>
          <w:numId w:val="1"/>
        </w:numPr>
      </w:pPr>
      <w:r>
        <w:t>р</w:t>
      </w:r>
      <w:r w:rsidR="00AD4E4B">
        <w:t xml:space="preserve">азмещение на территории поселка «Европа» коммерческих рекламных конструкций (объявлений, стоек, растяжек, стендов и т.д.) площадью свыше 1 </w:t>
      </w:r>
      <w:proofErr w:type="spellStart"/>
      <w:r w:rsidR="00AD4E4B">
        <w:t>кв.м</w:t>
      </w:r>
      <w:proofErr w:type="spellEnd"/>
      <w:r w:rsidR="00AD4E4B">
        <w:t xml:space="preserve">. – 5 000 </w:t>
      </w:r>
      <w:r w:rsidR="009E005F">
        <w:t>р.</w:t>
      </w:r>
      <w:r w:rsidR="00AD4E4B">
        <w:t xml:space="preserve"> за 1 </w:t>
      </w:r>
      <w:proofErr w:type="spellStart"/>
      <w:r w:rsidR="00AD4E4B">
        <w:t>кв.м</w:t>
      </w:r>
      <w:proofErr w:type="spellEnd"/>
      <w:r w:rsidR="00AD4E4B">
        <w:t xml:space="preserve"> площади рекламной конструкции в месяц</w:t>
      </w:r>
      <w:r w:rsidR="009E005F">
        <w:t>;</w:t>
      </w:r>
    </w:p>
    <w:p w:rsidR="00203319" w:rsidRDefault="00203319" w:rsidP="00203319">
      <w:pPr>
        <w:pStyle w:val="a3"/>
      </w:pPr>
    </w:p>
    <w:p w:rsidR="00AD4E4B" w:rsidRDefault="00DA5781" w:rsidP="00DA5781">
      <w:pPr>
        <w:pStyle w:val="a3"/>
        <w:numPr>
          <w:ilvl w:val="0"/>
          <w:numId w:val="1"/>
        </w:numPr>
      </w:pPr>
      <w:r>
        <w:t>оформление</w:t>
      </w:r>
      <w:r w:rsidR="00AD4E4B">
        <w:t xml:space="preserve"> пропуска на основе магнитной карты для прохода (проезда) на территорию поселка «Европа» для собственников и совместно проживающих с ними членов их семей со</w:t>
      </w:r>
      <w:r w:rsidR="009E005F">
        <w:t xml:space="preserve"> сроком – бессрочно – 1 000 р.;</w:t>
      </w:r>
    </w:p>
    <w:p w:rsidR="00203319" w:rsidRDefault="00203319" w:rsidP="00203319">
      <w:pPr>
        <w:pStyle w:val="a3"/>
      </w:pPr>
    </w:p>
    <w:p w:rsidR="00AD4E4B" w:rsidRDefault="00DA5781" w:rsidP="00DA5781">
      <w:pPr>
        <w:pStyle w:val="a3"/>
        <w:numPr>
          <w:ilvl w:val="0"/>
          <w:numId w:val="1"/>
        </w:numPr>
      </w:pPr>
      <w:r>
        <w:t>о</w:t>
      </w:r>
      <w:r w:rsidR="00AD4E4B">
        <w:t>формление пропуска на основе магнитной карты для прохода (проезда) на территорию поселка «Европа» лиц, относящихся к категории ПЕРСОНАЛ: водитель, помощник по дому, прораб, няня, горничная,</w:t>
      </w:r>
      <w:r w:rsidR="009E005F">
        <w:t xml:space="preserve"> со сроком на 1 год – 1 000 р.;</w:t>
      </w:r>
    </w:p>
    <w:p w:rsidR="00203319" w:rsidRDefault="00203319" w:rsidP="00203319">
      <w:pPr>
        <w:pStyle w:val="a3"/>
      </w:pPr>
    </w:p>
    <w:p w:rsidR="00AD4E4B" w:rsidRDefault="00DA5781" w:rsidP="00DA5781">
      <w:pPr>
        <w:pStyle w:val="a3"/>
        <w:numPr>
          <w:ilvl w:val="0"/>
          <w:numId w:val="1"/>
        </w:numPr>
      </w:pPr>
      <w:r>
        <w:t>о</w:t>
      </w:r>
      <w:r w:rsidR="00AD4E4B">
        <w:t>формление пропуска на основе магнитной карты для прохода (проезда) на территорию поселка «Европа» временных работников (строителей, подрядчиков) чер</w:t>
      </w:r>
      <w:r w:rsidR="003A0997">
        <w:t xml:space="preserve">ез КПП-2 и КПП-3 со сроком на 3 месяца – 250 </w:t>
      </w:r>
      <w:r w:rsidR="009E005F">
        <w:t>р</w:t>
      </w:r>
      <w:r w:rsidR="003A0997">
        <w:t>.</w:t>
      </w:r>
      <w:r w:rsidR="009E005F">
        <w:t>;</w:t>
      </w:r>
    </w:p>
    <w:p w:rsidR="00203319" w:rsidRDefault="00203319" w:rsidP="00203319">
      <w:pPr>
        <w:pStyle w:val="a3"/>
      </w:pPr>
    </w:p>
    <w:p w:rsidR="003A0997" w:rsidRDefault="00DA5781" w:rsidP="00DA5781">
      <w:pPr>
        <w:pStyle w:val="a3"/>
        <w:numPr>
          <w:ilvl w:val="0"/>
          <w:numId w:val="1"/>
        </w:numPr>
      </w:pPr>
      <w:r>
        <w:t>вызов</w:t>
      </w:r>
      <w:r w:rsidR="003A0997">
        <w:t xml:space="preserve"> сантехника или электрика для отключения дома от водоснабжения или электроснабжения – 500 </w:t>
      </w:r>
      <w:r w:rsidR="009E005F">
        <w:t>р.</w:t>
      </w:r>
      <w:r w:rsidR="003A0997">
        <w:t xml:space="preserve"> за вызов</w:t>
      </w:r>
      <w:r w:rsidR="009E005F">
        <w:t>;</w:t>
      </w:r>
    </w:p>
    <w:p w:rsidR="00203319" w:rsidRDefault="00203319" w:rsidP="00203319">
      <w:pPr>
        <w:pStyle w:val="a3"/>
      </w:pPr>
    </w:p>
    <w:p w:rsidR="003A0997" w:rsidRDefault="00DA5781" w:rsidP="00DA5781">
      <w:pPr>
        <w:pStyle w:val="a3"/>
        <w:numPr>
          <w:ilvl w:val="0"/>
          <w:numId w:val="1"/>
        </w:numPr>
      </w:pPr>
      <w:r>
        <w:t>в</w:t>
      </w:r>
      <w:r w:rsidR="003A0997">
        <w:t xml:space="preserve">ъезд на территорию поселка «Европа» большегрузного транспорта грузоподъемностью более 3 тонн в рабочие дни – 500 </w:t>
      </w:r>
      <w:r w:rsidR="009E005F">
        <w:t>р.</w:t>
      </w:r>
      <w:r w:rsidR="003A0997">
        <w:t xml:space="preserve"> за 1 въезд</w:t>
      </w:r>
      <w:r w:rsidR="009E005F">
        <w:t>;</w:t>
      </w:r>
    </w:p>
    <w:p w:rsidR="00203319" w:rsidRDefault="00203319" w:rsidP="00203319">
      <w:pPr>
        <w:pStyle w:val="a3"/>
      </w:pPr>
    </w:p>
    <w:p w:rsidR="00DA5781" w:rsidRDefault="00DA5781" w:rsidP="00DA5781">
      <w:pPr>
        <w:pStyle w:val="a3"/>
        <w:numPr>
          <w:ilvl w:val="0"/>
          <w:numId w:val="1"/>
        </w:numPr>
      </w:pPr>
      <w:r>
        <w:t>въезд на территорию поселка «Европа» большегрузного транспорта грузоподъемностью более 3 тонн в с</w:t>
      </w:r>
      <w:r w:rsidR="009E005F">
        <w:t>убботу – 1000 р. за 1 въезд;</w:t>
      </w:r>
    </w:p>
    <w:p w:rsidR="00203319" w:rsidRDefault="00203319" w:rsidP="00203319">
      <w:pPr>
        <w:pStyle w:val="a3"/>
      </w:pPr>
    </w:p>
    <w:p w:rsidR="00203319" w:rsidRDefault="00DA5781" w:rsidP="00203319">
      <w:pPr>
        <w:pStyle w:val="a3"/>
        <w:numPr>
          <w:ilvl w:val="0"/>
          <w:numId w:val="1"/>
        </w:numPr>
      </w:pPr>
      <w:r>
        <w:t>стрижка газона площадью до 1 сотки с вывозо</w:t>
      </w:r>
      <w:r w:rsidR="009E005F">
        <w:t>м скошенной травы – 1 000 р.;</w:t>
      </w:r>
    </w:p>
    <w:p w:rsidR="00203319" w:rsidRDefault="00203319" w:rsidP="00203319">
      <w:pPr>
        <w:pStyle w:val="a3"/>
      </w:pPr>
    </w:p>
    <w:p w:rsidR="00DA5781" w:rsidRDefault="00DA5781" w:rsidP="00DA5781">
      <w:pPr>
        <w:pStyle w:val="a3"/>
        <w:numPr>
          <w:ilvl w:val="0"/>
          <w:numId w:val="1"/>
        </w:numPr>
      </w:pPr>
      <w:r>
        <w:t xml:space="preserve">1 ручная уборка снега – 500 </w:t>
      </w:r>
      <w:r w:rsidR="009E005F">
        <w:t>р.</w:t>
      </w:r>
      <w:r>
        <w:t>/час,</w:t>
      </w:r>
    </w:p>
    <w:p w:rsidR="00203319" w:rsidRDefault="00203319" w:rsidP="00203319">
      <w:pPr>
        <w:pStyle w:val="a3"/>
      </w:pPr>
    </w:p>
    <w:p w:rsidR="00DA5781" w:rsidRPr="003F2D8F" w:rsidRDefault="00DA5781" w:rsidP="00DA5781">
      <w:pPr>
        <w:pStyle w:val="a3"/>
        <w:numPr>
          <w:ilvl w:val="0"/>
          <w:numId w:val="1"/>
        </w:numPr>
      </w:pPr>
      <w:r>
        <w:t xml:space="preserve">ксерокопия формата А4: черно-белая – 10 </w:t>
      </w:r>
      <w:r w:rsidR="009E005F">
        <w:t>р.</w:t>
      </w:r>
      <w:r>
        <w:t>/стр</w:t>
      </w:r>
      <w:r w:rsidR="009E005F">
        <w:t>.</w:t>
      </w:r>
      <w:r>
        <w:t xml:space="preserve">, цветная – 20 </w:t>
      </w:r>
      <w:r w:rsidR="009E005F">
        <w:t>р.</w:t>
      </w:r>
      <w:r>
        <w:t>/</w:t>
      </w:r>
      <w:r w:rsidR="009E005F">
        <w:t>стр</w:t>
      </w:r>
      <w:r>
        <w:t>.</w:t>
      </w:r>
    </w:p>
    <w:sectPr w:rsidR="00DA5781" w:rsidRPr="003F2D8F" w:rsidSect="009E00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46683"/>
    <w:multiLevelType w:val="hybridMultilevel"/>
    <w:tmpl w:val="06EE5400"/>
    <w:lvl w:ilvl="0" w:tplc="9BC68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8F"/>
    <w:rsid w:val="00203319"/>
    <w:rsid w:val="003A0997"/>
    <w:rsid w:val="003F2D8F"/>
    <w:rsid w:val="00620033"/>
    <w:rsid w:val="009E005F"/>
    <w:rsid w:val="00AD4E4B"/>
    <w:rsid w:val="00D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F66F9-C788-4ACF-9BE9-E9D87938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6117-133D-406C-9D7A-CA770421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Уманов</dc:creator>
  <cp:keywords/>
  <dc:description/>
  <cp:lastModifiedBy>Алексей Захаров</cp:lastModifiedBy>
  <cp:revision>2</cp:revision>
  <dcterms:created xsi:type="dcterms:W3CDTF">2020-11-09T10:51:00Z</dcterms:created>
  <dcterms:modified xsi:type="dcterms:W3CDTF">2020-11-09T10:51:00Z</dcterms:modified>
</cp:coreProperties>
</file>